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10"/>
      </w:pPr>
      <w:bookmarkStart w:id="0" w:name="_GoBack"/>
      <w:bookmarkEnd w:id="0"/>
    </w:p>
    <w:p>
      <w:pPr>
        <w:pStyle w:val="2"/>
        <w:ind w:firstLine="210"/>
      </w:pPr>
    </w:p>
    <w:p>
      <w:pPr>
        <w:spacing w:before="156" w:after="156" w:line="360" w:lineRule="auto"/>
        <w:ind w:firstLine="241" w:firstLineChars="100"/>
        <w:textAlignment w:val="baseline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附件1：选手报名表</w:t>
      </w:r>
    </w:p>
    <w:p>
      <w:pPr>
        <w:snapToGrid w:val="0"/>
        <w:jc w:val="center"/>
        <w:textAlignment w:val="baseline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贵州省第一届职业技能大赛遵义市选拔赛暨</w:t>
      </w:r>
    </w:p>
    <w:p>
      <w:pPr>
        <w:snapToGrid w:val="0"/>
        <w:jc w:val="center"/>
        <w:textAlignment w:val="baseline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遵义市第一届职业技能大赛选手报名表</w:t>
      </w:r>
    </w:p>
    <w:tbl>
      <w:tblPr>
        <w:tblStyle w:val="11"/>
        <w:tblW w:w="90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422"/>
        <w:gridCol w:w="435"/>
        <w:gridCol w:w="477"/>
        <w:gridCol w:w="1082"/>
        <w:gridCol w:w="139"/>
        <w:gridCol w:w="712"/>
        <w:gridCol w:w="667"/>
        <w:gridCol w:w="2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贴 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出生年月   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9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选手身份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□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在校生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现有职业等级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exact"/>
              <w:ind w:firstLine="6120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snapToGrid w:val="0"/>
              <w:spacing w:after="62" w:line="400" w:lineRule="exact"/>
              <w:ind w:right="960" w:firstLine="3640" w:firstLineChars="1300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24"/>
        <w:snapToGrid w:val="0"/>
        <w:ind w:firstLine="280" w:firstLineChars="100"/>
        <w:jc w:val="both"/>
        <w:textAlignment w:val="baseline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备注：报名表后请附选手身份证正反面复印件</w:t>
      </w:r>
    </w:p>
    <w:p>
      <w:pPr>
        <w:pStyle w:val="24"/>
        <w:snapToGrid w:val="0"/>
        <w:ind w:firstLine="280" w:firstLineChars="100"/>
        <w:jc w:val="both"/>
        <w:textAlignment w:val="baseline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 xml:space="preserve">      报名表电子档请发邮箱：</w:t>
      </w:r>
      <w:r>
        <w:fldChar w:fldCharType="begin"/>
      </w:r>
      <w:r>
        <w:instrText xml:space="preserve"> HYPERLINK "mailto:153272264@qq.com" </w:instrText>
      </w:r>
      <w:r>
        <w:fldChar w:fldCharType="separate"/>
      </w:r>
      <w:r>
        <w:rPr>
          <w:rStyle w:val="15"/>
          <w:rFonts w:hint="eastAsia" w:ascii="宋体" w:hAnsi="宋体" w:cs="宋体"/>
          <w:b w:val="0"/>
          <w:bCs/>
          <w:sz w:val="28"/>
          <w:szCs w:val="28"/>
        </w:rPr>
        <w:t>153272264@qq.com</w:t>
      </w:r>
      <w:r>
        <w:rPr>
          <w:rStyle w:val="15"/>
          <w:rFonts w:hint="eastAsia" w:ascii="宋体" w:hAnsi="宋体" w:cs="宋体"/>
          <w:b w:val="0"/>
          <w:bCs/>
          <w:sz w:val="28"/>
          <w:szCs w:val="28"/>
        </w:rPr>
        <w:fldChar w:fldCharType="end"/>
      </w:r>
    </w:p>
    <w:p>
      <w:pPr>
        <w:spacing w:before="156" w:after="156" w:line="360" w:lineRule="auto"/>
        <w:ind w:firstLine="241" w:firstLineChars="100"/>
        <w:textAlignment w:val="baseline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附件2：裁判自荐表</w:t>
      </w:r>
    </w:p>
    <w:p>
      <w:pPr>
        <w:snapToGrid w:val="0"/>
        <w:jc w:val="center"/>
        <w:textAlignment w:val="baseline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贵州省第一届职业技能大赛遵义市选拔赛暨</w:t>
      </w:r>
    </w:p>
    <w:p>
      <w:pPr>
        <w:snapToGrid w:val="0"/>
        <w:jc w:val="center"/>
        <w:textAlignment w:val="baseline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遵义市第一届职业技能大赛裁判自荐表</w:t>
      </w:r>
    </w:p>
    <w:tbl>
      <w:tblPr>
        <w:tblStyle w:val="11"/>
        <w:tblW w:w="90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422"/>
        <w:gridCol w:w="435"/>
        <w:gridCol w:w="477"/>
        <w:gridCol w:w="730"/>
        <w:gridCol w:w="352"/>
        <w:gridCol w:w="851"/>
        <w:gridCol w:w="667"/>
        <w:gridCol w:w="2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贴 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出生年月   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9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3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40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现有职业等级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拟执裁赛项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0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签字（盖章）：</w:t>
            </w:r>
          </w:p>
          <w:p>
            <w:pPr>
              <w:snapToGrid w:val="0"/>
              <w:spacing w:after="62" w:line="400" w:lineRule="exact"/>
              <w:ind w:right="960" w:firstLine="3640" w:firstLineChars="1300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24"/>
        <w:snapToGrid w:val="0"/>
        <w:ind w:firstLine="280" w:firstLineChars="100"/>
        <w:jc w:val="both"/>
        <w:textAlignment w:val="baseline"/>
        <w:rPr>
          <w:rFonts w:ascii="宋体" w:hAnsi="宋体" w:cs="宋体"/>
          <w:b w:val="0"/>
          <w:color w:val="000000"/>
          <w:sz w:val="24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备注：自荐表电子档请发邮箱：153272264@qq.com</w:t>
      </w:r>
    </w:p>
    <w:p>
      <w:pPr>
        <w:pStyle w:val="24"/>
        <w:snapToGrid w:val="0"/>
        <w:ind w:firstLine="240" w:firstLineChars="100"/>
        <w:jc w:val="both"/>
        <w:textAlignment w:val="baseline"/>
        <w:rPr>
          <w:rFonts w:ascii="宋体" w:hAnsi="宋体" w:cs="宋体"/>
          <w:b w:val="0"/>
          <w:color w:val="000000"/>
          <w:sz w:val="24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ROKST+FZF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C45103"/>
    <w:rsid w:val="00001424"/>
    <w:rsid w:val="00010683"/>
    <w:rsid w:val="00047665"/>
    <w:rsid w:val="000651EF"/>
    <w:rsid w:val="000A2345"/>
    <w:rsid w:val="000C3170"/>
    <w:rsid w:val="000F6127"/>
    <w:rsid w:val="00100752"/>
    <w:rsid w:val="00103859"/>
    <w:rsid w:val="001055BD"/>
    <w:rsid w:val="001409E4"/>
    <w:rsid w:val="0014234D"/>
    <w:rsid w:val="00142B1A"/>
    <w:rsid w:val="0015046C"/>
    <w:rsid w:val="00206DED"/>
    <w:rsid w:val="00223C86"/>
    <w:rsid w:val="00224F96"/>
    <w:rsid w:val="0022718C"/>
    <w:rsid w:val="00231506"/>
    <w:rsid w:val="002349B6"/>
    <w:rsid w:val="0025064E"/>
    <w:rsid w:val="002818A7"/>
    <w:rsid w:val="00284433"/>
    <w:rsid w:val="00286196"/>
    <w:rsid w:val="002B769B"/>
    <w:rsid w:val="002F0E9A"/>
    <w:rsid w:val="00304BEB"/>
    <w:rsid w:val="00324528"/>
    <w:rsid w:val="00336F80"/>
    <w:rsid w:val="00367369"/>
    <w:rsid w:val="0040417C"/>
    <w:rsid w:val="004333CB"/>
    <w:rsid w:val="00436775"/>
    <w:rsid w:val="004624E4"/>
    <w:rsid w:val="004A05E9"/>
    <w:rsid w:val="004D06BE"/>
    <w:rsid w:val="004E5470"/>
    <w:rsid w:val="004E6E3C"/>
    <w:rsid w:val="0050429C"/>
    <w:rsid w:val="00543B31"/>
    <w:rsid w:val="005469FB"/>
    <w:rsid w:val="00581B27"/>
    <w:rsid w:val="005D4959"/>
    <w:rsid w:val="005D7F0B"/>
    <w:rsid w:val="00612013"/>
    <w:rsid w:val="0065578C"/>
    <w:rsid w:val="00664C61"/>
    <w:rsid w:val="006A36A0"/>
    <w:rsid w:val="006C40D9"/>
    <w:rsid w:val="006D32BA"/>
    <w:rsid w:val="006E6F88"/>
    <w:rsid w:val="006F0840"/>
    <w:rsid w:val="0071071D"/>
    <w:rsid w:val="00733D99"/>
    <w:rsid w:val="00783707"/>
    <w:rsid w:val="007A60B0"/>
    <w:rsid w:val="007B5DEA"/>
    <w:rsid w:val="007F15C1"/>
    <w:rsid w:val="00811658"/>
    <w:rsid w:val="00831530"/>
    <w:rsid w:val="008358EA"/>
    <w:rsid w:val="00862B46"/>
    <w:rsid w:val="008739FD"/>
    <w:rsid w:val="00880374"/>
    <w:rsid w:val="00932C56"/>
    <w:rsid w:val="009752C9"/>
    <w:rsid w:val="009A2817"/>
    <w:rsid w:val="009A73BE"/>
    <w:rsid w:val="009C63B0"/>
    <w:rsid w:val="00A63DE3"/>
    <w:rsid w:val="00A758FB"/>
    <w:rsid w:val="00A77FD9"/>
    <w:rsid w:val="00A92121"/>
    <w:rsid w:val="00A92F8D"/>
    <w:rsid w:val="00A9722B"/>
    <w:rsid w:val="00AE3E00"/>
    <w:rsid w:val="00B102E3"/>
    <w:rsid w:val="00B47E7D"/>
    <w:rsid w:val="00B72C04"/>
    <w:rsid w:val="00B7499D"/>
    <w:rsid w:val="00B82929"/>
    <w:rsid w:val="00BB4563"/>
    <w:rsid w:val="00BC243C"/>
    <w:rsid w:val="00BC6ABB"/>
    <w:rsid w:val="00C027DF"/>
    <w:rsid w:val="00C43DBE"/>
    <w:rsid w:val="00C81116"/>
    <w:rsid w:val="00C91CED"/>
    <w:rsid w:val="00D02D8C"/>
    <w:rsid w:val="00D135EB"/>
    <w:rsid w:val="00D2012B"/>
    <w:rsid w:val="00D40B48"/>
    <w:rsid w:val="00D44132"/>
    <w:rsid w:val="00D94EE2"/>
    <w:rsid w:val="00D97B45"/>
    <w:rsid w:val="00DB4632"/>
    <w:rsid w:val="00E11A95"/>
    <w:rsid w:val="00E348DA"/>
    <w:rsid w:val="00E61E55"/>
    <w:rsid w:val="00E86E08"/>
    <w:rsid w:val="00EC2A55"/>
    <w:rsid w:val="00EE497A"/>
    <w:rsid w:val="00F40F69"/>
    <w:rsid w:val="00F456CF"/>
    <w:rsid w:val="00F73B51"/>
    <w:rsid w:val="00F8041E"/>
    <w:rsid w:val="00F9669F"/>
    <w:rsid w:val="00FB5C62"/>
    <w:rsid w:val="00FC19CD"/>
    <w:rsid w:val="00FC5085"/>
    <w:rsid w:val="016953DD"/>
    <w:rsid w:val="12083132"/>
    <w:rsid w:val="1CAF4D69"/>
    <w:rsid w:val="1F4460BD"/>
    <w:rsid w:val="3B5171E4"/>
    <w:rsid w:val="3F1C2B86"/>
    <w:rsid w:val="410E1CA2"/>
    <w:rsid w:val="43201B14"/>
    <w:rsid w:val="45F761A4"/>
    <w:rsid w:val="4976307F"/>
    <w:rsid w:val="63401311"/>
    <w:rsid w:val="64BA1F1A"/>
    <w:rsid w:val="68C45103"/>
    <w:rsid w:val="68FB0210"/>
    <w:rsid w:val="69FA73E0"/>
    <w:rsid w:val="731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600"/>
    </w:pPr>
    <w:rPr>
      <w:rFonts w:eastAsia="仿宋_GB2312"/>
      <w:bCs/>
      <w:sz w:val="32"/>
      <w:szCs w:val="20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iPriority w:val="0"/>
    <w:rPr>
      <w:color w:val="0563C1" w:themeColor="hyperlink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3"/>
    <w:basedOn w:val="1"/>
    <w:qFormat/>
    <w:uiPriority w:val="34"/>
    <w:pPr>
      <w:ind w:firstLine="420" w:firstLineChars="200"/>
    </w:p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PROKST+FZFSJW--GB1-0" w:hAnsi="PROKST+FZFSJW--GB1-0" w:eastAsia="PROKST+FZFSJW--GB1-0" w:cs="Times New Roman"/>
      <w:color w:val="000000"/>
      <w:sz w:val="24"/>
      <w:lang w:val="en-US" w:eastAsia="zh-CN" w:bidi="ar-SA"/>
    </w:rPr>
  </w:style>
  <w:style w:type="paragraph" w:customStyle="1" w:styleId="19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正文文字"/>
    <w:basedOn w:val="1"/>
    <w:qFormat/>
    <w:uiPriority w:val="0"/>
    <w:pPr>
      <w:spacing w:line="440" w:lineRule="exact"/>
      <w:ind w:firstLine="200" w:firstLineChars="200"/>
    </w:pPr>
    <w:rPr>
      <w:rFonts w:ascii="仿宋_GB2312" w:eastAsia="仿宋_GB2312"/>
      <w:color w:val="000000"/>
      <w:sz w:val="24"/>
    </w:rPr>
  </w:style>
  <w:style w:type="character" w:customStyle="1" w:styleId="22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页眉 Char"/>
    <w:basedOn w:val="13"/>
    <w:link w:val="9"/>
    <w:qFormat/>
    <w:uiPriority w:val="0"/>
    <w:rPr>
      <w:kern w:val="2"/>
      <w:sz w:val="18"/>
      <w:szCs w:val="18"/>
    </w:rPr>
  </w:style>
  <w:style w:type="paragraph" w:customStyle="1" w:styleId="24">
    <w:name w:val="标题 Char Char"/>
    <w:unhideWhenUsed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customStyle="1" w:styleId="25">
    <w:name w:val="标题 1 Char"/>
    <w:basedOn w:val="13"/>
    <w:link w:val="4"/>
    <w:uiPriority w:val="0"/>
    <w:rPr>
      <w:b/>
      <w:bCs/>
      <w:kern w:val="44"/>
      <w:sz w:val="44"/>
      <w:szCs w:val="44"/>
    </w:rPr>
  </w:style>
  <w:style w:type="paragraph" w:customStyle="1" w:styleId="26">
    <w:name w:val="p0"/>
    <w:basedOn w:val="1"/>
    <w:qFormat/>
    <w:uiPriority w:val="99"/>
    <w:pPr>
      <w:widowControl/>
      <w:spacing w:after="200" w:line="273" w:lineRule="auto"/>
      <w:jc w:val="left"/>
    </w:pPr>
    <w:rPr>
      <w:rFonts w:ascii="Calibri" w:hAnsi="Calibri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300</Words>
  <Characters>1710</Characters>
  <Lines>14</Lines>
  <Paragraphs>4</Paragraphs>
  <TotalTime>27</TotalTime>
  <ScaleCrop>false</ScaleCrop>
  <LinksUpToDate>false</LinksUpToDate>
  <CharactersWithSpaces>2006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2021-08-03T03:06:00Z</dcterms:created>
  <dc:creator>瑟兰迪尔的祝福</dc:creator>
  <cp:lastModifiedBy>Administrator</cp:lastModifiedBy>
  <dcterms:modified xsi:type="dcterms:W3CDTF">2021-08-10T01:44:10Z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841FB39180944F9AB843F057369B4A4A</vt:lpwstr>
  </property>
</Properties>
</file>